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8A334" w14:textId="1C576364" w:rsidR="007803A2" w:rsidRPr="00F040CE" w:rsidRDefault="0090146C" w:rsidP="00F040CE">
      <w:pPr>
        <w:shd w:val="clear" w:color="auto" w:fill="000000" w:themeFill="text1"/>
        <w:jc w:val="center"/>
        <w:rPr>
          <w:sz w:val="32"/>
          <w:szCs w:val="32"/>
        </w:rPr>
      </w:pPr>
      <w:r w:rsidRPr="0090146C">
        <w:rPr>
          <w:sz w:val="32"/>
          <w:szCs w:val="32"/>
        </w:rPr>
        <w:t>Effects Signals</w:t>
      </w:r>
    </w:p>
    <w:p w14:paraId="56A16368" w14:textId="3843A6D5" w:rsidR="008D733F" w:rsidRDefault="008D733F" w:rsidP="00BB2B5F">
      <w:pPr>
        <w:spacing w:after="0"/>
      </w:pPr>
      <w:r>
        <w:t>In this exercise, you will</w:t>
      </w:r>
    </w:p>
    <w:p w14:paraId="15599E84" w14:textId="2E27C8C9" w:rsidR="008D733F" w:rsidRDefault="00657412" w:rsidP="008D733F">
      <w:pPr>
        <w:pStyle w:val="ListParagraph"/>
        <w:numPr>
          <w:ilvl w:val="0"/>
          <w:numId w:val="2"/>
        </w:numPr>
      </w:pPr>
      <w:r>
        <w:t xml:space="preserve">Appreciate what </w:t>
      </w:r>
      <w:r w:rsidR="00041DB7">
        <w:t xml:space="preserve">effects </w:t>
      </w:r>
      <w:r w:rsidR="00DE02C1">
        <w:t>are</w:t>
      </w:r>
    </w:p>
    <w:p w14:paraId="48E86A77" w14:textId="77777777" w:rsidR="00041DB7" w:rsidRDefault="00041DB7" w:rsidP="008D733F">
      <w:pPr>
        <w:pStyle w:val="ListParagraph"/>
        <w:numPr>
          <w:ilvl w:val="0"/>
          <w:numId w:val="2"/>
        </w:numPr>
      </w:pPr>
      <w:r>
        <w:t>Know when to use effects/ and when not to</w:t>
      </w:r>
    </w:p>
    <w:p w14:paraId="2C432C46" w14:textId="1EEB12CA" w:rsidR="00190E24" w:rsidRDefault="00041DB7" w:rsidP="00BB2B5F">
      <w:pPr>
        <w:pStyle w:val="ListParagraph"/>
        <w:numPr>
          <w:ilvl w:val="0"/>
          <w:numId w:val="2"/>
        </w:numPr>
      </w:pPr>
      <w:r>
        <w:t>Be able to differentiate effects from computed signals</w:t>
      </w:r>
    </w:p>
    <w:p w14:paraId="643818B1" w14:textId="77777777" w:rsidR="00EB5962" w:rsidRDefault="00041DB7" w:rsidP="00593B77">
      <w:pPr>
        <w:pStyle w:val="ListParagraph"/>
        <w:numPr>
          <w:ilvl w:val="0"/>
          <w:numId w:val="2"/>
        </w:numPr>
      </w:pPr>
      <w:r>
        <w:t>Know how to use effects safely in Angular components</w:t>
      </w:r>
    </w:p>
    <w:p w14:paraId="2FEF9F1E" w14:textId="339262B3" w:rsidR="00EB5962" w:rsidRDefault="00EB5962" w:rsidP="00154287">
      <w:pPr>
        <w:spacing w:after="0"/>
      </w:pPr>
      <w:r>
        <w:t xml:space="preserve">In real applications, we often </w:t>
      </w:r>
      <w:r w:rsidR="00154287">
        <w:t>must</w:t>
      </w:r>
      <w:r>
        <w:t xml:space="preserve"> react to state changes. For example</w:t>
      </w:r>
      <w:r w:rsidR="00154287">
        <w:t>,</w:t>
      </w:r>
    </w:p>
    <w:p w14:paraId="1808D434" w14:textId="509A22FB" w:rsidR="00EB5962" w:rsidRDefault="00154287" w:rsidP="00154287">
      <w:pPr>
        <w:pStyle w:val="ListParagraph"/>
        <w:numPr>
          <w:ilvl w:val="0"/>
          <w:numId w:val="5"/>
        </w:numPr>
      </w:pPr>
      <w:r>
        <w:t>Logging the state value</w:t>
      </w:r>
    </w:p>
    <w:p w14:paraId="7A655A03" w14:textId="03BF6F38" w:rsidR="00154287" w:rsidRDefault="00154287" w:rsidP="00154287">
      <w:pPr>
        <w:pStyle w:val="ListParagraph"/>
        <w:numPr>
          <w:ilvl w:val="0"/>
          <w:numId w:val="5"/>
        </w:numPr>
      </w:pPr>
      <w:r>
        <w:t>Triggering analytics</w:t>
      </w:r>
    </w:p>
    <w:p w14:paraId="4CEEE476" w14:textId="3A8F5938" w:rsidR="00154287" w:rsidRDefault="00154287" w:rsidP="00154287">
      <w:pPr>
        <w:pStyle w:val="ListParagraph"/>
        <w:numPr>
          <w:ilvl w:val="0"/>
          <w:numId w:val="5"/>
        </w:numPr>
      </w:pPr>
      <w:r>
        <w:t>Calling imperative API</w:t>
      </w:r>
    </w:p>
    <w:p w14:paraId="5A2D48E3" w14:textId="04C71147" w:rsidR="00154287" w:rsidRDefault="00154287" w:rsidP="00154287">
      <w:r>
        <w:t>These are side effects. Not just about calculating the new state values.</w:t>
      </w:r>
      <w:r w:rsidR="00134DB8">
        <w:t xml:space="preserve"> </w:t>
      </w:r>
    </w:p>
    <w:p w14:paraId="501B9F53" w14:textId="4299EA3A" w:rsidR="00134DB8" w:rsidRDefault="00134DB8" w:rsidP="00154287">
      <w:r>
        <w:t>Effect signals are functions that will run if any of the dependence signals changed.</w:t>
      </w:r>
      <w:r w:rsidR="00480DB1">
        <w:t xml:space="preserve"> Unlike writable and computed signals, effect signals do not return any value.</w:t>
      </w:r>
    </w:p>
    <w:p w14:paraId="409971DA" w14:textId="440D88CC" w:rsidR="00154287" w:rsidRDefault="002F73A6" w:rsidP="00EB5962">
      <w:r>
        <w:t>We can’t call the effects explicitly. Angular will handle for us.</w:t>
      </w:r>
    </w:p>
    <w:p w14:paraId="21CA3552" w14:textId="75C20967" w:rsidR="003170F7" w:rsidRDefault="003170F7" w:rsidP="00EB5962">
      <w:r>
        <w:br w:type="page"/>
      </w:r>
    </w:p>
    <w:p w14:paraId="729EA1CF" w14:textId="49CEE8EA" w:rsidR="00F97D13" w:rsidRPr="003170F7" w:rsidRDefault="003E78AA" w:rsidP="0072528A">
      <w:pPr>
        <w:rPr>
          <w:b/>
          <w:bCs/>
        </w:rPr>
      </w:pPr>
      <w:r w:rsidRPr="003170F7">
        <w:rPr>
          <w:b/>
          <w:bCs/>
        </w:rPr>
        <w:lastRenderedPageBreak/>
        <w:t>Exercise Steps:</w:t>
      </w:r>
    </w:p>
    <w:p w14:paraId="4A80560D" w14:textId="0A456648" w:rsidR="001A2C98" w:rsidRDefault="002C67EC" w:rsidP="007C5E63">
      <w:pPr>
        <w:pStyle w:val="ListParagraph"/>
        <w:numPr>
          <w:ilvl w:val="0"/>
          <w:numId w:val="1"/>
        </w:numPr>
        <w:ind w:left="450"/>
      </w:pPr>
      <w:r>
        <w:t xml:space="preserve">Create a new application with name </w:t>
      </w:r>
      <w:r w:rsidR="007C5E63">
        <w:t>Ex0</w:t>
      </w:r>
      <w:r w:rsidR="002F73A6">
        <w:t>7</w:t>
      </w:r>
      <w:r w:rsidR="007C5E63">
        <w:t xml:space="preserve"> in Angular folder</w:t>
      </w:r>
      <w:r w:rsidR="001A2C98">
        <w:t xml:space="preserve"> using same settings as Ex0</w:t>
      </w:r>
      <w:r w:rsidR="002F73A6">
        <w:t>6</w:t>
      </w:r>
      <w:r w:rsidR="007C5E63">
        <w:t xml:space="preserve">. </w:t>
      </w:r>
    </w:p>
    <w:p w14:paraId="6E8B5AC3" w14:textId="736A8FDE" w:rsidR="007C5E63" w:rsidRDefault="007C5E63" w:rsidP="007C5E63">
      <w:pPr>
        <w:pStyle w:val="ListParagraph"/>
        <w:numPr>
          <w:ilvl w:val="0"/>
          <w:numId w:val="1"/>
        </w:numPr>
        <w:ind w:left="450"/>
      </w:pPr>
      <w:r>
        <w:t>Open the application in VS Code</w:t>
      </w:r>
    </w:p>
    <w:p w14:paraId="2395CE81" w14:textId="65A87B14" w:rsidR="007C5E63" w:rsidRDefault="007C5E63" w:rsidP="007C5E63">
      <w:pPr>
        <w:pStyle w:val="ListParagraph"/>
        <w:numPr>
          <w:ilvl w:val="0"/>
          <w:numId w:val="1"/>
        </w:numPr>
        <w:ind w:left="450"/>
      </w:pPr>
      <w:r>
        <w:t xml:space="preserve">Add new component </w:t>
      </w:r>
      <w:r w:rsidR="00136F28">
        <w:t>math</w:t>
      </w:r>
    </w:p>
    <w:p w14:paraId="2F65EA8D" w14:textId="2913FFA2" w:rsidR="007C5E63" w:rsidRDefault="007A346A" w:rsidP="007C5E63">
      <w:pPr>
        <w:pStyle w:val="ListParagraph"/>
        <w:numPr>
          <w:ilvl w:val="0"/>
          <w:numId w:val="1"/>
        </w:numPr>
        <w:ind w:left="450"/>
      </w:pPr>
      <w:r>
        <w:t xml:space="preserve">In </w:t>
      </w:r>
      <w:proofErr w:type="spellStart"/>
      <w:r>
        <w:t>src</w:t>
      </w:r>
      <w:proofErr w:type="spellEnd"/>
      <w:r>
        <w:t>/</w:t>
      </w:r>
      <w:proofErr w:type="spellStart"/>
      <w:r>
        <w:t>app.ts</w:t>
      </w:r>
      <w:proofErr w:type="spellEnd"/>
      <w:r>
        <w:t xml:space="preserve">, import the </w:t>
      </w:r>
      <w:r w:rsidR="00136F28">
        <w:t>math</w:t>
      </w:r>
      <w:r>
        <w:t xml:space="preserve"> component</w:t>
      </w:r>
    </w:p>
    <w:p w14:paraId="4C55E00A" w14:textId="7F42B5D3" w:rsidR="007E6113" w:rsidRDefault="00F11A53" w:rsidP="007E6113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2B04A09" wp14:editId="504E4679">
                <wp:simplePos x="0" y="0"/>
                <wp:positionH relativeFrom="margin">
                  <wp:posOffset>4151813</wp:posOffset>
                </wp:positionH>
                <wp:positionV relativeFrom="paragraph">
                  <wp:posOffset>1686221</wp:posOffset>
                </wp:positionV>
                <wp:extent cx="387985" cy="193675"/>
                <wp:effectExtent l="19050" t="38100" r="31115" b="53975"/>
                <wp:wrapNone/>
                <wp:docPr id="735908647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7985" cy="19367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C5528A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2" o:spid="_x0000_s1026" type="#_x0000_t94" style="position:absolute;margin-left:326.9pt;margin-top:132.75pt;width:30.55pt;height:15.25pt;rotation:10707264fd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" adj="16209" fillcolor="#c00000" strokecolor="#c00000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FC0DD22" wp14:editId="3C4D9A31">
                <wp:simplePos x="0" y="0"/>
                <wp:positionH relativeFrom="margin">
                  <wp:posOffset>4579310</wp:posOffset>
                </wp:positionH>
                <wp:positionV relativeFrom="paragraph">
                  <wp:posOffset>1042034</wp:posOffset>
                </wp:positionV>
                <wp:extent cx="387985" cy="193675"/>
                <wp:effectExtent l="19050" t="38100" r="31115" b="53975"/>
                <wp:wrapNone/>
                <wp:docPr id="1372507793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7985" cy="19367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64863" id="Arrow: Notched Right 2" o:spid="_x0000_s1026" type="#_x0000_t94" style="position:absolute;margin-left:360.6pt;margin-top:82.05pt;width:30.55pt;height:15.25pt;rotation:10707264fd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" adj="16209" fillcolor="#c00000" strokecolor="#c00000" strokeweight="1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FEBE576" wp14:editId="4A0D3BAA">
            <wp:extent cx="5943600" cy="3594100"/>
            <wp:effectExtent l="0" t="0" r="0" b="6350"/>
            <wp:docPr id="18684552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78B2F" w14:textId="300ED01B" w:rsidR="007E6113" w:rsidRDefault="007E6113" w:rsidP="007C5E63">
      <w:pPr>
        <w:pStyle w:val="ListParagraph"/>
        <w:numPr>
          <w:ilvl w:val="0"/>
          <w:numId w:val="1"/>
        </w:numPr>
        <w:ind w:left="450"/>
      </w:pPr>
      <w:r w:rsidRPr="007E6113">
        <w:t xml:space="preserve">In </w:t>
      </w:r>
      <w:proofErr w:type="spellStart"/>
      <w:r w:rsidRPr="007E6113">
        <w:t>src</w:t>
      </w:r>
      <w:proofErr w:type="spellEnd"/>
      <w:r w:rsidRPr="007E6113">
        <w:t>/app.html</w:t>
      </w:r>
    </w:p>
    <w:p w14:paraId="482689B6" w14:textId="39210DB6" w:rsidR="009879EE" w:rsidRDefault="00AC75B8" w:rsidP="009879EE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B59C4F2" wp14:editId="0EEE7BED">
                <wp:simplePos x="0" y="0"/>
                <wp:positionH relativeFrom="margin">
                  <wp:posOffset>2455471</wp:posOffset>
                </wp:positionH>
                <wp:positionV relativeFrom="paragraph">
                  <wp:posOffset>561326</wp:posOffset>
                </wp:positionV>
                <wp:extent cx="387985" cy="193675"/>
                <wp:effectExtent l="19050" t="38100" r="31115" b="53975"/>
                <wp:wrapNone/>
                <wp:docPr id="928001197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7985" cy="19367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32376" id="Arrow: Notched Right 2" o:spid="_x0000_s1026" type="#_x0000_t94" style="position:absolute;margin-left:193.35pt;margin-top:44.2pt;width:30.55pt;height:15.25pt;rotation:10707264fd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" adj="16209" fillcolor="#c00000" strokecolor="#c00000" strokeweight="1pt">
                <w10:wrap anchorx="margin"/>
              </v:shape>
            </w:pict>
          </mc:Fallback>
        </mc:AlternateContent>
      </w:r>
      <w:r w:rsidR="004B1EDF">
        <w:rPr>
          <w:noProof/>
        </w:rPr>
        <w:drawing>
          <wp:inline distT="0" distB="0" distL="0" distR="0" wp14:anchorId="3D439385" wp14:editId="1398E9D6">
            <wp:extent cx="4455160" cy="1360805"/>
            <wp:effectExtent l="0" t="0" r="2540" b="0"/>
            <wp:docPr id="62091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160" cy="136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F74E0" w14:textId="77777777" w:rsidR="00A41B72" w:rsidRDefault="00A41B72">
      <w:r>
        <w:br w:type="page"/>
      </w:r>
    </w:p>
    <w:p w14:paraId="6D175EF9" w14:textId="2E7BC118" w:rsidR="00A41B72" w:rsidRDefault="00A41B72" w:rsidP="0062045A">
      <w:pPr>
        <w:pStyle w:val="ListParagraph"/>
        <w:numPr>
          <w:ilvl w:val="0"/>
          <w:numId w:val="1"/>
        </w:numPr>
        <w:spacing w:after="0"/>
        <w:ind w:left="450"/>
      </w:pPr>
      <w:r>
        <w:lastRenderedPageBreak/>
        <w:t xml:space="preserve">In </w:t>
      </w:r>
      <w:proofErr w:type="spellStart"/>
      <w:r>
        <w:t>src</w:t>
      </w:r>
      <w:proofErr w:type="spellEnd"/>
      <w:r>
        <w:t>/app/</w:t>
      </w:r>
      <w:r w:rsidR="0030630F">
        <w:t>mat</w:t>
      </w:r>
      <w:r w:rsidR="0062045A">
        <w:t>h</w:t>
      </w:r>
      <w:r>
        <w:t>/</w:t>
      </w:r>
      <w:proofErr w:type="spellStart"/>
      <w:r w:rsidR="0030630F">
        <w:t>math</w:t>
      </w:r>
      <w:r>
        <w:t>.ts</w:t>
      </w:r>
      <w:proofErr w:type="spellEnd"/>
    </w:p>
    <w:p w14:paraId="14E3D6F1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586C0"/>
          <w:kern w:val="0"/>
          <w14:ligatures w14:val="none"/>
        </w:rPr>
        <w:t>import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gramStart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{ 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Component</w:t>
      </w:r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, 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signal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, 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computed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, </w:t>
      </w:r>
      <w:proofErr w:type="gram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effect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}</w:t>
      </w:r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C586C0"/>
          <w:kern w:val="0"/>
          <w14:ligatures w14:val="none"/>
        </w:rPr>
        <w:t>from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CE9178"/>
          <w:kern w:val="0"/>
          <w14:ligatures w14:val="none"/>
        </w:rPr>
        <w:t>'@angular/core'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;</w:t>
      </w:r>
    </w:p>
    <w:p w14:paraId="03B9A8CE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</w:p>
    <w:p w14:paraId="048DA4BB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@</w:t>
      </w:r>
      <w:proofErr w:type="gramStart"/>
      <w:r w:rsidRPr="00752132">
        <w:rPr>
          <w:rFonts w:ascii="Consolas" w:eastAsia="Times New Roman" w:hAnsi="Consolas" w:cs="Times New Roman"/>
          <w:color w:val="4EC9B0"/>
          <w:kern w:val="0"/>
          <w14:ligatures w14:val="none"/>
        </w:rPr>
        <w:t>Component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{</w:t>
      </w:r>
    </w:p>
    <w:p w14:paraId="48F54EC2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selector: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CE9178"/>
          <w:kern w:val="0"/>
          <w14:ligatures w14:val="none"/>
        </w:rPr>
        <w:t>'app-math'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,</w:t>
      </w:r>
    </w:p>
    <w:p w14:paraId="05DB447E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imports: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[],</w:t>
      </w:r>
    </w:p>
    <w:p w14:paraId="47DF4B59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proofErr w:type="spell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templateUrl</w:t>
      </w:r>
      <w:proofErr w:type="spellEnd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: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CE9178"/>
          <w:kern w:val="0"/>
          <w14:ligatures w14:val="none"/>
        </w:rPr>
        <w:t>'./math.html'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,</w:t>
      </w:r>
    </w:p>
    <w:p w14:paraId="5C5A6A4D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proofErr w:type="spell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styleUrl</w:t>
      </w:r>
      <w:proofErr w:type="spellEnd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: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CE9178"/>
          <w:kern w:val="0"/>
          <w14:ligatures w14:val="none"/>
        </w:rPr>
        <w:t>'./</w:t>
      </w:r>
      <w:proofErr w:type="spellStart"/>
      <w:r w:rsidRPr="00752132">
        <w:rPr>
          <w:rFonts w:ascii="Consolas" w:eastAsia="Times New Roman" w:hAnsi="Consolas" w:cs="Times New Roman"/>
          <w:color w:val="CE9178"/>
          <w:kern w:val="0"/>
          <w14:ligatures w14:val="none"/>
        </w:rPr>
        <w:t>math.scss</w:t>
      </w:r>
      <w:proofErr w:type="spellEnd"/>
      <w:r w:rsidRPr="00752132">
        <w:rPr>
          <w:rFonts w:ascii="Consolas" w:eastAsia="Times New Roman" w:hAnsi="Consolas" w:cs="Times New Roman"/>
          <w:color w:val="CE9178"/>
          <w:kern w:val="0"/>
          <w14:ligatures w14:val="none"/>
        </w:rPr>
        <w:t>'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,</w:t>
      </w:r>
    </w:p>
    <w:p w14:paraId="13ACE511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})</w:t>
      </w:r>
    </w:p>
    <w:p w14:paraId="6ADC6F86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586C0"/>
          <w:kern w:val="0"/>
          <w14:ligatures w14:val="none"/>
        </w:rPr>
        <w:t>export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class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4EC9B0"/>
          <w:kern w:val="0"/>
          <w14:ligatures w14:val="none"/>
        </w:rPr>
        <w:t>Math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{</w:t>
      </w:r>
    </w:p>
    <w:p w14:paraId="25AF6A48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static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gramStart"/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GCD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spell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x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752132">
        <w:rPr>
          <w:rFonts w:ascii="Consolas" w:eastAsia="Times New Roman" w:hAnsi="Consolas" w:cs="Times New Roman"/>
          <w:color w:val="4EC9B0"/>
          <w:kern w:val="0"/>
          <w14:ligatures w14:val="none"/>
        </w:rPr>
        <w:t>number</w:t>
      </w:r>
      <w:proofErr w:type="spellEnd"/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, </w:t>
      </w:r>
      <w:proofErr w:type="gram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752132">
        <w:rPr>
          <w:rFonts w:ascii="Consolas" w:eastAsia="Times New Roman" w:hAnsi="Consolas" w:cs="Times New Roman"/>
          <w:color w:val="4EC9B0"/>
          <w:kern w:val="0"/>
          <w14:ligatures w14:val="none"/>
        </w:rPr>
        <w:t>number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)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752132">
        <w:rPr>
          <w:rFonts w:ascii="Consolas" w:eastAsia="Times New Roman" w:hAnsi="Consolas" w:cs="Times New Roman"/>
          <w:color w:val="4EC9B0"/>
          <w:kern w:val="0"/>
          <w14:ligatures w14:val="none"/>
        </w:rPr>
        <w:t>number</w:t>
      </w:r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{</w:t>
      </w:r>
    </w:p>
    <w:p w14:paraId="558D16B5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</w:t>
      </w:r>
      <w:r w:rsidRPr="00752132">
        <w:rPr>
          <w:rFonts w:ascii="Consolas" w:eastAsia="Times New Roman" w:hAnsi="Consolas" w:cs="Times New Roman"/>
          <w:color w:val="C586C0"/>
          <w:kern w:val="0"/>
          <w14:ligatures w14:val="none"/>
        </w:rPr>
        <w:t>while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(</w:t>
      </w:r>
      <w:proofErr w:type="gram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!=</w:t>
      </w:r>
      <w:r w:rsidRPr="00752132">
        <w:rPr>
          <w:rFonts w:ascii="Consolas" w:eastAsia="Times New Roman" w:hAnsi="Consolas" w:cs="Times New Roman"/>
          <w:color w:val="B5CEA8"/>
          <w:kern w:val="0"/>
          <w14:ligatures w14:val="none"/>
        </w:rPr>
        <w:t>0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){</w:t>
      </w:r>
      <w:proofErr w:type="gramEnd"/>
    </w:p>
    <w:p w14:paraId="20AD13B1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  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let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proofErr w:type="gram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oldX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752132">
        <w:rPr>
          <w:rFonts w:ascii="Consolas" w:eastAsia="Times New Roman" w:hAnsi="Consolas" w:cs="Times New Roman"/>
          <w:color w:val="4EC9B0"/>
          <w:kern w:val="0"/>
          <w14:ligatures w14:val="none"/>
        </w:rPr>
        <w:t>number</w:t>
      </w:r>
      <w:proofErr w:type="spellEnd"/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x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;</w:t>
      </w:r>
    </w:p>
    <w:p w14:paraId="2AD94365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  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x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;</w:t>
      </w:r>
    </w:p>
    <w:p w14:paraId="6BFB4837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  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oldX</w:t>
      </w:r>
      <w:proofErr w:type="spell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%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;</w:t>
      </w:r>
    </w:p>
    <w:p w14:paraId="220E4D9C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    }</w:t>
      </w:r>
    </w:p>
    <w:p w14:paraId="19C4153E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</w:t>
      </w:r>
      <w:r w:rsidRPr="00752132">
        <w:rPr>
          <w:rFonts w:ascii="Consolas" w:eastAsia="Times New Roman" w:hAnsi="Consolas" w:cs="Times New Roman"/>
          <w:color w:val="C586C0"/>
          <w:kern w:val="0"/>
          <w14:ligatures w14:val="none"/>
        </w:rPr>
        <w:t>return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x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;</w:t>
      </w:r>
    </w:p>
    <w:p w14:paraId="126FAE83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  }</w:t>
      </w:r>
    </w:p>
    <w:p w14:paraId="618699E6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static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LCM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spellStart"/>
      <w:proofErr w:type="gram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x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752132">
        <w:rPr>
          <w:rFonts w:ascii="Consolas" w:eastAsia="Times New Roman" w:hAnsi="Consolas" w:cs="Times New Roman"/>
          <w:color w:val="4EC9B0"/>
          <w:kern w:val="0"/>
          <w14:ligatures w14:val="none"/>
        </w:rPr>
        <w:t>number</w:t>
      </w:r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,</w:t>
      </w:r>
      <w:proofErr w:type="gram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752132">
        <w:rPr>
          <w:rFonts w:ascii="Consolas" w:eastAsia="Times New Roman" w:hAnsi="Consolas" w:cs="Times New Roman"/>
          <w:color w:val="4EC9B0"/>
          <w:kern w:val="0"/>
          <w14:ligatures w14:val="none"/>
        </w:rPr>
        <w:t>number</w:t>
      </w:r>
      <w:proofErr w:type="spell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)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752132">
        <w:rPr>
          <w:rFonts w:ascii="Consolas" w:eastAsia="Times New Roman" w:hAnsi="Consolas" w:cs="Times New Roman"/>
          <w:color w:val="4EC9B0"/>
          <w:kern w:val="0"/>
          <w14:ligatures w14:val="none"/>
        </w:rPr>
        <w:t>number</w:t>
      </w:r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{</w:t>
      </w:r>
    </w:p>
    <w:p w14:paraId="03CB033F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</w:t>
      </w:r>
      <w:r w:rsidRPr="00752132">
        <w:rPr>
          <w:rFonts w:ascii="Consolas" w:eastAsia="Times New Roman" w:hAnsi="Consolas" w:cs="Times New Roman"/>
          <w:color w:val="C586C0"/>
          <w:kern w:val="0"/>
          <w14:ligatures w14:val="none"/>
        </w:rPr>
        <w:t>return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(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x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*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)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/</w:t>
      </w:r>
      <w:proofErr w:type="spellStart"/>
      <w:proofErr w:type="gramStart"/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GCD</w:t>
      </w:r>
      <w:proofErr w:type="spell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End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x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, 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);</w:t>
      </w:r>
    </w:p>
    <w:p w14:paraId="527C4314" w14:textId="37578B06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  }</w:t>
      </w:r>
    </w:p>
    <w:p w14:paraId="042641A4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protected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x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gramStart"/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signal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End"/>
      <w:r w:rsidRPr="00752132">
        <w:rPr>
          <w:rFonts w:ascii="Consolas" w:eastAsia="Times New Roman" w:hAnsi="Consolas" w:cs="Times New Roman"/>
          <w:color w:val="B5CEA8"/>
          <w:kern w:val="0"/>
          <w14:ligatures w14:val="none"/>
        </w:rPr>
        <w:t>1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);</w:t>
      </w:r>
    </w:p>
    <w:p w14:paraId="4AB0EF38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protected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gramStart"/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signal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End"/>
      <w:r w:rsidRPr="00752132">
        <w:rPr>
          <w:rFonts w:ascii="Consolas" w:eastAsia="Times New Roman" w:hAnsi="Consolas" w:cs="Times New Roman"/>
          <w:color w:val="B5CEA8"/>
          <w:kern w:val="0"/>
          <w14:ligatures w14:val="none"/>
        </w:rPr>
        <w:t>1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);</w:t>
      </w:r>
    </w:p>
    <w:p w14:paraId="00D60B7E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protected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gcd</w:t>
      </w:r>
      <w:proofErr w:type="spell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computed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Start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=</w:t>
      </w:r>
      <w:proofErr w:type="gramEnd"/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&gt;</w:t>
      </w:r>
      <w:proofErr w:type="spellStart"/>
      <w:r w:rsidRPr="00752132">
        <w:rPr>
          <w:rFonts w:ascii="Consolas" w:eastAsia="Times New Roman" w:hAnsi="Consolas" w:cs="Times New Roman"/>
          <w:color w:val="4EC9B0"/>
          <w:kern w:val="0"/>
          <w14:ligatures w14:val="none"/>
        </w:rPr>
        <w:t>Math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GCD</w:t>
      </w:r>
      <w:proofErr w:type="spell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spellStart"/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x</w:t>
      </w:r>
      <w:proofErr w:type="spell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Start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),</w:t>
      </w:r>
      <w:proofErr w:type="spellStart"/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proofErr w:type="gramStart"/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y</w:t>
      </w:r>
      <w:proofErr w:type="spell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)))</w:t>
      </w:r>
    </w:p>
    <w:p w14:paraId="2E839394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protected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lcm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computed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Start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=</w:t>
      </w:r>
      <w:proofErr w:type="gramEnd"/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&gt;</w:t>
      </w:r>
      <w:proofErr w:type="spellStart"/>
      <w:r w:rsidRPr="00752132">
        <w:rPr>
          <w:rFonts w:ascii="Consolas" w:eastAsia="Times New Roman" w:hAnsi="Consolas" w:cs="Times New Roman"/>
          <w:color w:val="4EC9B0"/>
          <w:kern w:val="0"/>
          <w14:ligatures w14:val="none"/>
        </w:rPr>
        <w:t>Math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LCM</w:t>
      </w:r>
      <w:proofErr w:type="spell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spellStart"/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x</w:t>
      </w:r>
      <w:proofErr w:type="spell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Start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),</w:t>
      </w:r>
      <w:proofErr w:type="spellStart"/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proofErr w:type="gramStart"/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y</w:t>
      </w:r>
      <w:proofErr w:type="spell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)))</w:t>
      </w:r>
    </w:p>
    <w:p w14:paraId="08C14E17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</w:p>
    <w:p w14:paraId="7ADD859B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protected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proofErr w:type="gramStart"/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increaseX</w:t>
      </w:r>
      <w:proofErr w:type="spell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752132">
        <w:rPr>
          <w:rFonts w:ascii="Consolas" w:eastAsia="Times New Roman" w:hAnsi="Consolas" w:cs="Times New Roman"/>
          <w:color w:val="4EC9B0"/>
          <w:kern w:val="0"/>
          <w14:ligatures w14:val="none"/>
        </w:rPr>
        <w:t>void</w:t>
      </w:r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{</w:t>
      </w:r>
    </w:p>
    <w:p w14:paraId="1F5B8B2D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</w:t>
      </w:r>
      <w:proofErr w:type="spellStart"/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proofErr w:type="gram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x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update</w:t>
      </w:r>
      <w:proofErr w:type="spellEnd"/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=&gt;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+</w:t>
      </w:r>
      <w:r w:rsidRPr="00752132">
        <w:rPr>
          <w:rFonts w:ascii="Consolas" w:eastAsia="Times New Roman" w:hAnsi="Consolas" w:cs="Times New Roman"/>
          <w:color w:val="B5CEA8"/>
          <w:kern w:val="0"/>
          <w14:ligatures w14:val="none"/>
        </w:rPr>
        <w:t>1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);</w:t>
      </w:r>
    </w:p>
    <w:p w14:paraId="15F702F5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  }</w:t>
      </w:r>
    </w:p>
    <w:p w14:paraId="40394107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protected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proofErr w:type="gramStart"/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increaseY</w:t>
      </w:r>
      <w:proofErr w:type="spell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752132">
        <w:rPr>
          <w:rFonts w:ascii="Consolas" w:eastAsia="Times New Roman" w:hAnsi="Consolas" w:cs="Times New Roman"/>
          <w:color w:val="4EC9B0"/>
          <w:kern w:val="0"/>
          <w14:ligatures w14:val="none"/>
        </w:rPr>
        <w:t>void</w:t>
      </w:r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{</w:t>
      </w:r>
    </w:p>
    <w:p w14:paraId="6F808314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</w:t>
      </w:r>
      <w:proofErr w:type="spellStart"/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proofErr w:type="gram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update</w:t>
      </w:r>
      <w:proofErr w:type="spellEnd"/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=&gt;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+</w:t>
      </w:r>
      <w:r w:rsidRPr="00752132">
        <w:rPr>
          <w:rFonts w:ascii="Consolas" w:eastAsia="Times New Roman" w:hAnsi="Consolas" w:cs="Times New Roman"/>
          <w:color w:val="B5CEA8"/>
          <w:kern w:val="0"/>
          <w14:ligatures w14:val="none"/>
        </w:rPr>
        <w:t>1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);</w:t>
      </w:r>
    </w:p>
    <w:p w14:paraId="303198CB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  }</w:t>
      </w:r>
    </w:p>
    <w:p w14:paraId="79BF6767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protected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proofErr w:type="gramStart"/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decreaseX</w:t>
      </w:r>
      <w:proofErr w:type="spell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752132">
        <w:rPr>
          <w:rFonts w:ascii="Consolas" w:eastAsia="Times New Roman" w:hAnsi="Consolas" w:cs="Times New Roman"/>
          <w:color w:val="4EC9B0"/>
          <w:kern w:val="0"/>
          <w14:ligatures w14:val="none"/>
        </w:rPr>
        <w:t>void</w:t>
      </w:r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{</w:t>
      </w:r>
    </w:p>
    <w:p w14:paraId="3EEEDB72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</w:t>
      </w:r>
      <w:proofErr w:type="spellStart"/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proofErr w:type="gram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x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update</w:t>
      </w:r>
      <w:proofErr w:type="spellEnd"/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=&gt;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&gt;</w:t>
      </w:r>
      <w:proofErr w:type="gramStart"/>
      <w:r w:rsidRPr="00752132">
        <w:rPr>
          <w:rFonts w:ascii="Consolas" w:eastAsia="Times New Roman" w:hAnsi="Consolas" w:cs="Times New Roman"/>
          <w:color w:val="B5CEA8"/>
          <w:kern w:val="0"/>
          <w14:ligatures w14:val="none"/>
        </w:rPr>
        <w:t>1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?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proofErr w:type="gramEnd"/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-</w:t>
      </w:r>
      <w:proofErr w:type="gramStart"/>
      <w:r w:rsidRPr="00752132">
        <w:rPr>
          <w:rFonts w:ascii="Consolas" w:eastAsia="Times New Roman" w:hAnsi="Consolas" w:cs="Times New Roman"/>
          <w:color w:val="B5CEA8"/>
          <w:kern w:val="0"/>
          <w14:ligatures w14:val="none"/>
        </w:rPr>
        <w:t>1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)</w:t>
      </w:r>
    </w:p>
    <w:p w14:paraId="6C657629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  }</w:t>
      </w:r>
    </w:p>
    <w:p w14:paraId="0B72E342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protected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proofErr w:type="gramStart"/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decreaseY</w:t>
      </w:r>
      <w:proofErr w:type="spell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752132">
        <w:rPr>
          <w:rFonts w:ascii="Consolas" w:eastAsia="Times New Roman" w:hAnsi="Consolas" w:cs="Times New Roman"/>
          <w:color w:val="4EC9B0"/>
          <w:kern w:val="0"/>
          <w14:ligatures w14:val="none"/>
        </w:rPr>
        <w:t>void</w:t>
      </w:r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{</w:t>
      </w:r>
    </w:p>
    <w:p w14:paraId="5184FEDE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</w:t>
      </w:r>
      <w:proofErr w:type="spellStart"/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proofErr w:type="gram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update</w:t>
      </w:r>
      <w:proofErr w:type="spellEnd"/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=&gt;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&gt;</w:t>
      </w:r>
      <w:proofErr w:type="gramStart"/>
      <w:r w:rsidRPr="00752132">
        <w:rPr>
          <w:rFonts w:ascii="Consolas" w:eastAsia="Times New Roman" w:hAnsi="Consolas" w:cs="Times New Roman"/>
          <w:color w:val="B5CEA8"/>
          <w:kern w:val="0"/>
          <w14:ligatures w14:val="none"/>
        </w:rPr>
        <w:t>1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?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proofErr w:type="gramEnd"/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-</w:t>
      </w:r>
      <w:proofErr w:type="gramStart"/>
      <w:r w:rsidRPr="00752132">
        <w:rPr>
          <w:rFonts w:ascii="Consolas" w:eastAsia="Times New Roman" w:hAnsi="Consolas" w:cs="Times New Roman"/>
          <w:color w:val="B5CEA8"/>
          <w:kern w:val="0"/>
          <w14:ligatures w14:val="none"/>
        </w:rPr>
        <w:t>1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)</w:t>
      </w:r>
    </w:p>
    <w:p w14:paraId="763264B6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  }</w:t>
      </w:r>
    </w:p>
    <w:p w14:paraId="064E80B3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</w:p>
    <w:p w14:paraId="0CABF9C5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752132">
        <w:rPr>
          <w:rFonts w:ascii="Consolas" w:eastAsia="Times New Roman" w:hAnsi="Consolas" w:cs="Times New Roman"/>
          <w:color w:val="6A9955"/>
          <w:kern w:val="0"/>
          <w14:ligatures w14:val="none"/>
        </w:rPr>
        <w:t>//The effects</w:t>
      </w:r>
    </w:p>
    <w:p w14:paraId="3C99AA85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private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xChanged</w:t>
      </w:r>
      <w:proofErr w:type="spell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gramStart"/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effect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(()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=</w:t>
      </w:r>
      <w:proofErr w:type="gramEnd"/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&gt;</w:t>
      </w:r>
      <w:proofErr w:type="gram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console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log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End"/>
      <w:r w:rsidRPr="00752132">
        <w:rPr>
          <w:rFonts w:ascii="Consolas" w:eastAsia="Times New Roman" w:hAnsi="Consolas" w:cs="Times New Roman"/>
          <w:color w:val="CE9178"/>
          <w:kern w:val="0"/>
          <w14:ligatures w14:val="none"/>
        </w:rPr>
        <w:t>'x:'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+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proofErr w:type="gramStart"/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x</w:t>
      </w:r>
      <w:proofErr w:type="spell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)))</w:t>
      </w:r>
    </w:p>
    <w:p w14:paraId="6E2F93BE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private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yChanged</w:t>
      </w:r>
      <w:proofErr w:type="spell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gramStart"/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effect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(()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=</w:t>
      </w:r>
      <w:proofErr w:type="gramEnd"/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&gt;</w:t>
      </w:r>
      <w:proofErr w:type="gram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console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log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End"/>
      <w:r w:rsidRPr="00752132">
        <w:rPr>
          <w:rFonts w:ascii="Consolas" w:eastAsia="Times New Roman" w:hAnsi="Consolas" w:cs="Times New Roman"/>
          <w:color w:val="CE9178"/>
          <w:kern w:val="0"/>
          <w14:ligatures w14:val="none"/>
        </w:rPr>
        <w:t>'y:'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+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proofErr w:type="gramStart"/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y</w:t>
      </w:r>
      <w:proofErr w:type="spellEnd"/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()))</w:t>
      </w:r>
    </w:p>
    <w:p w14:paraId="3243E1A7" w14:textId="77777777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private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xyChanged</w:t>
      </w:r>
      <w:proofErr w:type="spell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gramStart"/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effect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(()</w:t>
      </w:r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=</w:t>
      </w:r>
      <w:proofErr w:type="gramEnd"/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&gt;</w:t>
      </w:r>
      <w:proofErr w:type="gramStart"/>
      <w:r w:rsidRPr="00752132">
        <w:rPr>
          <w:rFonts w:ascii="Consolas" w:eastAsia="Times New Roman" w:hAnsi="Consolas" w:cs="Times New Roman"/>
          <w:color w:val="9CDCFE"/>
          <w:kern w:val="0"/>
          <w14:ligatures w14:val="none"/>
        </w:rPr>
        <w:t>console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log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End"/>
      <w:r w:rsidRPr="00752132">
        <w:rPr>
          <w:rFonts w:ascii="Consolas" w:eastAsia="Times New Roman" w:hAnsi="Consolas" w:cs="Times New Roman"/>
          <w:color w:val="CE9178"/>
          <w:kern w:val="0"/>
          <w14:ligatures w14:val="none"/>
        </w:rPr>
        <w:t>'x:'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+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proofErr w:type="gramStart"/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x</w:t>
      </w:r>
      <w:proofErr w:type="spell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) 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+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gramStart"/>
      <w:r w:rsidRPr="00752132">
        <w:rPr>
          <w:rFonts w:ascii="Consolas" w:eastAsia="Times New Roman" w:hAnsi="Consolas" w:cs="Times New Roman"/>
          <w:color w:val="CE9178"/>
          <w:kern w:val="0"/>
          <w14:ligatures w14:val="none"/>
        </w:rPr>
        <w:t>'  y</w:t>
      </w:r>
      <w:proofErr w:type="gramEnd"/>
      <w:r w:rsidRPr="00752132">
        <w:rPr>
          <w:rFonts w:ascii="Consolas" w:eastAsia="Times New Roman" w:hAnsi="Consolas" w:cs="Times New Roman"/>
          <w:color w:val="CE9178"/>
          <w:kern w:val="0"/>
          <w14:ligatures w14:val="none"/>
        </w:rPr>
        <w:t>:'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52132">
        <w:rPr>
          <w:rFonts w:ascii="Consolas" w:eastAsia="Times New Roman" w:hAnsi="Consolas" w:cs="Times New Roman"/>
          <w:color w:val="D4D4D4"/>
          <w:kern w:val="0"/>
          <w14:ligatures w14:val="none"/>
        </w:rPr>
        <w:t>+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proofErr w:type="gramStart"/>
      <w:r w:rsidRPr="00752132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752132">
        <w:rPr>
          <w:rFonts w:ascii="Consolas" w:eastAsia="Times New Roman" w:hAnsi="Consolas" w:cs="Times New Roman"/>
          <w:color w:val="DCDCAA"/>
          <w:kern w:val="0"/>
          <w14:ligatures w14:val="none"/>
        </w:rPr>
        <w:t>y</w:t>
      </w:r>
      <w:proofErr w:type="spellEnd"/>
      <w:proofErr w:type="gramEnd"/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()))</w:t>
      </w:r>
    </w:p>
    <w:p w14:paraId="7BB2B483" w14:textId="79010631" w:rsidR="00752132" w:rsidRPr="00752132" w:rsidRDefault="00752132" w:rsidP="0075213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52132">
        <w:rPr>
          <w:rFonts w:ascii="Consolas" w:eastAsia="Times New Roman" w:hAnsi="Consolas" w:cs="Times New Roman"/>
          <w:color w:val="CCCCCC"/>
          <w:kern w:val="0"/>
          <w14:ligatures w14:val="none"/>
        </w:rPr>
        <w:t>}</w:t>
      </w:r>
    </w:p>
    <w:p w14:paraId="391A3BE0" w14:textId="77777777" w:rsidR="0062045A" w:rsidRDefault="0062045A">
      <w:r>
        <w:lastRenderedPageBreak/>
        <w:br w:type="page"/>
      </w:r>
    </w:p>
    <w:p w14:paraId="536FFBED" w14:textId="7A4B2BCF" w:rsidR="00AE0276" w:rsidRDefault="00AB0CD3" w:rsidP="0062045A">
      <w:pPr>
        <w:pStyle w:val="ListParagraph"/>
        <w:numPr>
          <w:ilvl w:val="0"/>
          <w:numId w:val="1"/>
        </w:numPr>
        <w:spacing w:after="0"/>
        <w:ind w:left="450"/>
      </w:pPr>
      <w:r>
        <w:lastRenderedPageBreak/>
        <w:t xml:space="preserve">In </w:t>
      </w:r>
      <w:proofErr w:type="spellStart"/>
      <w:r>
        <w:t>src</w:t>
      </w:r>
      <w:proofErr w:type="spellEnd"/>
      <w:r>
        <w:t>/app/</w:t>
      </w:r>
      <w:r w:rsidR="0062045A">
        <w:t>math</w:t>
      </w:r>
      <w:r>
        <w:t>/</w:t>
      </w:r>
      <w:r w:rsidR="0062045A">
        <w:t>math</w:t>
      </w:r>
      <w:r>
        <w:t>.html</w:t>
      </w:r>
    </w:p>
    <w:p w14:paraId="369A4BF2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table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F44747"/>
          <w:kern w:val="0"/>
          <w14:ligatures w14:val="none"/>
        </w:rPr>
        <w:t>border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"1"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58604CF2" w14:textId="7908BE83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tr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&gt;&lt;</w:t>
      </w:r>
      <w:proofErr w:type="spellStart"/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th</w:t>
      </w:r>
      <w:proofErr w:type="spellEnd"/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{{</w:t>
      </w:r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x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proofErr w:type="gramStart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}}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proofErr w:type="gramEnd"/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/</w:t>
      </w:r>
      <w:proofErr w:type="spellStart"/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th</w:t>
      </w:r>
      <w:proofErr w:type="spellEnd"/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&gt;&lt;</w:t>
      </w:r>
      <w:proofErr w:type="spellStart"/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th</w:t>
      </w:r>
      <w:proofErr w:type="spellEnd"/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{{</w:t>
      </w:r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y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proofErr w:type="gramStart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}}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proofErr w:type="gramEnd"/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/</w:t>
      </w:r>
      <w:proofErr w:type="spellStart"/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th</w:t>
      </w:r>
      <w:proofErr w:type="spellEnd"/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tr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0174BC14" w14:textId="0D62193C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tr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76600EC6" w14:textId="7C5B0E44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td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5E23B505" w14:textId="54A9C922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  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button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(click)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proofErr w:type="spellStart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increaseX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+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button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1AE46632" w14:textId="1585CBE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  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button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(click)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proofErr w:type="spellStart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decreaseX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-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button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47315CC9" w14:textId="2C15C0F3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td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4BC175F1" w14:textId="2320E150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td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57D6801B" w14:textId="5FB09D80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  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button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(click)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proofErr w:type="spellStart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increaseY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+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button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5AFD78AE" w14:textId="3BB50E6C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  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button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(click)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proofErr w:type="spellStart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decreaseY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-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button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490B8221" w14:textId="24A1A53E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td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598BFA70" w14:textId="6AB32215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tr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6A137B58" w14:textId="395C2AA8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tr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td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colspan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"2"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  <w:proofErr w:type="gramStart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GCD: {{</w:t>
      </w:r>
      <w:proofErr w:type="spellStart"/>
      <w:proofErr w:type="gramEnd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gcd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proofErr w:type="gramStart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}}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proofErr w:type="gramEnd"/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td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tr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086FC4F3" w14:textId="06167223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tr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td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colspan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"2"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  <w:proofErr w:type="gramStart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LCM: {{</w:t>
      </w:r>
      <w:proofErr w:type="gramEnd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lcm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proofErr w:type="gramStart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}}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proofErr w:type="gramEnd"/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td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tr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42E359EC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table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35F28FAE" w14:textId="758CB024" w:rsidR="00AB0CD3" w:rsidRDefault="00AB0CD3" w:rsidP="00AB0CD3">
      <w:pPr>
        <w:pStyle w:val="ListParagraph"/>
        <w:ind w:left="450"/>
      </w:pPr>
    </w:p>
    <w:p w14:paraId="7187C59C" w14:textId="3E04058F" w:rsidR="00AB0CD3" w:rsidRDefault="00AB0CD3" w:rsidP="00F040CE">
      <w:pPr>
        <w:pStyle w:val="ListParagraph"/>
        <w:numPr>
          <w:ilvl w:val="0"/>
          <w:numId w:val="1"/>
        </w:numPr>
        <w:ind w:left="450"/>
      </w:pPr>
      <w:r>
        <w:t>Save all files and</w:t>
      </w:r>
      <w:r w:rsidR="00DC505F">
        <w:t xml:space="preserve"> run the application from terminal using </w:t>
      </w:r>
      <w:r w:rsidR="00DC505F" w:rsidRPr="00DC505F">
        <w:rPr>
          <w:b/>
          <w:bCs/>
          <w:color w:val="EE0000"/>
        </w:rPr>
        <w:t xml:space="preserve">ng serv </w:t>
      </w:r>
      <w:r w:rsidR="00DC505F">
        <w:rPr>
          <w:b/>
          <w:bCs/>
          <w:color w:val="EE0000"/>
        </w:rPr>
        <w:t>–</w:t>
      </w:r>
      <w:r w:rsidR="00DC505F" w:rsidRPr="00DC505F">
        <w:rPr>
          <w:b/>
          <w:bCs/>
          <w:color w:val="EE0000"/>
        </w:rPr>
        <w:t>open</w:t>
      </w:r>
      <w:r w:rsidR="00DC505F">
        <w:rPr>
          <w:b/>
          <w:bCs/>
          <w:color w:val="EE0000"/>
        </w:rPr>
        <w:t xml:space="preserve"> --port 8888</w:t>
      </w:r>
    </w:p>
    <w:p w14:paraId="2F42C93F" w14:textId="6BC6EC5A" w:rsidR="00AE0276" w:rsidRDefault="00E41002" w:rsidP="00AE0276">
      <w:pPr>
        <w:pStyle w:val="ListParagraph"/>
        <w:ind w:left="450"/>
      </w:pPr>
      <w:r>
        <w:rPr>
          <w:noProof/>
        </w:rPr>
        <w:drawing>
          <wp:inline distT="0" distB="0" distL="0" distR="0" wp14:anchorId="75B72DF5" wp14:editId="7E67EAE7">
            <wp:extent cx="4752754" cy="2158381"/>
            <wp:effectExtent l="0" t="0" r="0" b="0"/>
            <wp:docPr id="158939715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578" cy="216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3572D" w14:textId="717378EF" w:rsidR="00E41002" w:rsidRDefault="00E41002" w:rsidP="00195CD4">
      <w:pPr>
        <w:pStyle w:val="ListParagraph"/>
        <w:numPr>
          <w:ilvl w:val="0"/>
          <w:numId w:val="1"/>
        </w:numPr>
        <w:ind w:left="450"/>
      </w:pPr>
      <w:r>
        <w:t xml:space="preserve">In the web browser, press </w:t>
      </w:r>
      <w:r w:rsidRPr="00E41002">
        <w:rPr>
          <w:b/>
          <w:bCs/>
        </w:rPr>
        <w:t>F12</w:t>
      </w:r>
      <w:r>
        <w:t xml:space="preserve"> key</w:t>
      </w:r>
      <w:r w:rsidR="008A7C67">
        <w:t xml:space="preserve">, then select </w:t>
      </w:r>
      <w:r w:rsidR="008A7C67" w:rsidRPr="008A7C67">
        <w:rPr>
          <w:b/>
          <w:bCs/>
        </w:rPr>
        <w:t>Console</w:t>
      </w:r>
      <w:r w:rsidR="008A7C67">
        <w:t xml:space="preserve"> tab</w:t>
      </w:r>
    </w:p>
    <w:p w14:paraId="57451B15" w14:textId="496630E1" w:rsidR="00E41002" w:rsidRDefault="00606003" w:rsidP="00E41002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7DCB6D0" wp14:editId="66BBF10C">
                <wp:simplePos x="0" y="0"/>
                <wp:positionH relativeFrom="margin">
                  <wp:posOffset>3593332</wp:posOffset>
                </wp:positionH>
                <wp:positionV relativeFrom="paragraph">
                  <wp:posOffset>501383</wp:posOffset>
                </wp:positionV>
                <wp:extent cx="387985" cy="193675"/>
                <wp:effectExtent l="59055" t="36195" r="13970" b="13970"/>
                <wp:wrapNone/>
                <wp:docPr id="77767592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215576">
                          <a:off x="0" y="0"/>
                          <a:ext cx="387985" cy="19367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04B8C" id="Arrow: Notched Right 2" o:spid="_x0000_s1026" type="#_x0000_t94" style="position:absolute;margin-left:282.95pt;margin-top:39.5pt;width:30.55pt;height:15.25pt;rotation:6789066fd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" adj="16209" fillcolor="#c00000" strokecolor="#c00000" strokeweight="1pt">
                <w10:wrap anchorx="margin"/>
              </v:shape>
            </w:pict>
          </mc:Fallback>
        </mc:AlternateContent>
      </w:r>
      <w:r w:rsidR="008A7C67">
        <w:rPr>
          <w:noProof/>
        </w:rPr>
        <w:drawing>
          <wp:inline distT="0" distB="0" distL="0" distR="0" wp14:anchorId="490F258B" wp14:editId="31D3B94A">
            <wp:extent cx="5943600" cy="1977390"/>
            <wp:effectExtent l="0" t="0" r="0" b="3810"/>
            <wp:docPr id="111062500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7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043C2" w14:textId="7E76435E" w:rsidR="00195CD4" w:rsidRDefault="00E41002" w:rsidP="00606003">
      <w:pPr>
        <w:pStyle w:val="ListParagraph"/>
        <w:ind w:left="450"/>
      </w:pPr>
      <w:r>
        <w:t>Try to click buttons and observe the changes</w:t>
      </w:r>
    </w:p>
    <w:p w14:paraId="38992066" w14:textId="05A0E924" w:rsidR="00195CD4" w:rsidRDefault="00E41002" w:rsidP="00195CD4">
      <w:pPr>
        <w:pStyle w:val="ListParagraph"/>
        <w:numPr>
          <w:ilvl w:val="0"/>
          <w:numId w:val="1"/>
        </w:numPr>
        <w:ind w:left="450"/>
      </w:pPr>
      <w:r>
        <w:t>Close VS Code</w:t>
      </w:r>
    </w:p>
    <w:sectPr w:rsidR="00195C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52B2"/>
    <w:multiLevelType w:val="hybridMultilevel"/>
    <w:tmpl w:val="98F8DE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6315C"/>
    <w:multiLevelType w:val="hybridMultilevel"/>
    <w:tmpl w:val="B32C21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6730A"/>
    <w:multiLevelType w:val="hybridMultilevel"/>
    <w:tmpl w:val="EB8A8B32"/>
    <w:lvl w:ilvl="0" w:tplc="8550D0D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36B2E"/>
    <w:multiLevelType w:val="hybridMultilevel"/>
    <w:tmpl w:val="105281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109AD"/>
    <w:multiLevelType w:val="hybridMultilevel"/>
    <w:tmpl w:val="D076E7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196997">
    <w:abstractNumId w:val="2"/>
  </w:num>
  <w:num w:numId="2" w16cid:durableId="80833537">
    <w:abstractNumId w:val="3"/>
  </w:num>
  <w:num w:numId="3" w16cid:durableId="1343357301">
    <w:abstractNumId w:val="1"/>
  </w:num>
  <w:num w:numId="4" w16cid:durableId="347293356">
    <w:abstractNumId w:val="0"/>
  </w:num>
  <w:num w:numId="5" w16cid:durableId="13193836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25C"/>
    <w:rsid w:val="00005CFE"/>
    <w:rsid w:val="00005F5F"/>
    <w:rsid w:val="00017316"/>
    <w:rsid w:val="00020DF3"/>
    <w:rsid w:val="00022FC2"/>
    <w:rsid w:val="00041DB7"/>
    <w:rsid w:val="000766F3"/>
    <w:rsid w:val="00086363"/>
    <w:rsid w:val="000B38C1"/>
    <w:rsid w:val="000E3C32"/>
    <w:rsid w:val="000E49B5"/>
    <w:rsid w:val="00100B72"/>
    <w:rsid w:val="00134DB8"/>
    <w:rsid w:val="00136F28"/>
    <w:rsid w:val="001435BB"/>
    <w:rsid w:val="001503B0"/>
    <w:rsid w:val="00154287"/>
    <w:rsid w:val="0016587A"/>
    <w:rsid w:val="00172798"/>
    <w:rsid w:val="0018178D"/>
    <w:rsid w:val="00190E24"/>
    <w:rsid w:val="00195CD4"/>
    <w:rsid w:val="001A2C98"/>
    <w:rsid w:val="00221525"/>
    <w:rsid w:val="0024097B"/>
    <w:rsid w:val="00267EC8"/>
    <w:rsid w:val="002729EF"/>
    <w:rsid w:val="002C67EC"/>
    <w:rsid w:val="002F73A6"/>
    <w:rsid w:val="0030630F"/>
    <w:rsid w:val="00312EC0"/>
    <w:rsid w:val="003170F7"/>
    <w:rsid w:val="003338EE"/>
    <w:rsid w:val="00334B28"/>
    <w:rsid w:val="00377495"/>
    <w:rsid w:val="00382293"/>
    <w:rsid w:val="003A2FCE"/>
    <w:rsid w:val="003B37FE"/>
    <w:rsid w:val="003C2303"/>
    <w:rsid w:val="003E7400"/>
    <w:rsid w:val="003E78AA"/>
    <w:rsid w:val="004071AF"/>
    <w:rsid w:val="00426349"/>
    <w:rsid w:val="0042766E"/>
    <w:rsid w:val="00480DB1"/>
    <w:rsid w:val="004840A2"/>
    <w:rsid w:val="00487E9A"/>
    <w:rsid w:val="004B1EDF"/>
    <w:rsid w:val="004E3394"/>
    <w:rsid w:val="004F1CE9"/>
    <w:rsid w:val="004F67EE"/>
    <w:rsid w:val="00511C9D"/>
    <w:rsid w:val="00593B77"/>
    <w:rsid w:val="0059425C"/>
    <w:rsid w:val="0059785A"/>
    <w:rsid w:val="005A78D7"/>
    <w:rsid w:val="005C3A91"/>
    <w:rsid w:val="005E7C84"/>
    <w:rsid w:val="006005E4"/>
    <w:rsid w:val="00606003"/>
    <w:rsid w:val="0062045A"/>
    <w:rsid w:val="0064706F"/>
    <w:rsid w:val="00657412"/>
    <w:rsid w:val="0069684E"/>
    <w:rsid w:val="006C4719"/>
    <w:rsid w:val="006C6A32"/>
    <w:rsid w:val="006E5EC8"/>
    <w:rsid w:val="006F7932"/>
    <w:rsid w:val="0070759A"/>
    <w:rsid w:val="0072528A"/>
    <w:rsid w:val="00752132"/>
    <w:rsid w:val="00761E56"/>
    <w:rsid w:val="00776617"/>
    <w:rsid w:val="007803A2"/>
    <w:rsid w:val="00784C64"/>
    <w:rsid w:val="00797ADF"/>
    <w:rsid w:val="007A346A"/>
    <w:rsid w:val="007A7F62"/>
    <w:rsid w:val="007C5E63"/>
    <w:rsid w:val="007D1405"/>
    <w:rsid w:val="007D1C1A"/>
    <w:rsid w:val="007D3369"/>
    <w:rsid w:val="007D7352"/>
    <w:rsid w:val="007E6113"/>
    <w:rsid w:val="007E70F7"/>
    <w:rsid w:val="00832001"/>
    <w:rsid w:val="008516F0"/>
    <w:rsid w:val="0087342A"/>
    <w:rsid w:val="00886A47"/>
    <w:rsid w:val="008A7C67"/>
    <w:rsid w:val="008B5415"/>
    <w:rsid w:val="008C1E1A"/>
    <w:rsid w:val="008D679F"/>
    <w:rsid w:val="008D733F"/>
    <w:rsid w:val="0090146C"/>
    <w:rsid w:val="00921531"/>
    <w:rsid w:val="0092528E"/>
    <w:rsid w:val="00943AD0"/>
    <w:rsid w:val="009879EE"/>
    <w:rsid w:val="009F781E"/>
    <w:rsid w:val="00A00AC8"/>
    <w:rsid w:val="00A41B72"/>
    <w:rsid w:val="00A53596"/>
    <w:rsid w:val="00AA025F"/>
    <w:rsid w:val="00AB0CD3"/>
    <w:rsid w:val="00AB125F"/>
    <w:rsid w:val="00AC75B8"/>
    <w:rsid w:val="00AE0276"/>
    <w:rsid w:val="00BB2B5F"/>
    <w:rsid w:val="00C44933"/>
    <w:rsid w:val="00C77F48"/>
    <w:rsid w:val="00CA0418"/>
    <w:rsid w:val="00CC7C2E"/>
    <w:rsid w:val="00D0111E"/>
    <w:rsid w:val="00D0667F"/>
    <w:rsid w:val="00D23D50"/>
    <w:rsid w:val="00D30097"/>
    <w:rsid w:val="00D93AAA"/>
    <w:rsid w:val="00DA5213"/>
    <w:rsid w:val="00DB1590"/>
    <w:rsid w:val="00DC505F"/>
    <w:rsid w:val="00DD2A6E"/>
    <w:rsid w:val="00DE02C1"/>
    <w:rsid w:val="00E235D0"/>
    <w:rsid w:val="00E41002"/>
    <w:rsid w:val="00E7231E"/>
    <w:rsid w:val="00EA2907"/>
    <w:rsid w:val="00EB15F2"/>
    <w:rsid w:val="00EB43BC"/>
    <w:rsid w:val="00EB5962"/>
    <w:rsid w:val="00EC27DA"/>
    <w:rsid w:val="00F03329"/>
    <w:rsid w:val="00F040CE"/>
    <w:rsid w:val="00F11A53"/>
    <w:rsid w:val="00F16F4F"/>
    <w:rsid w:val="00F235A6"/>
    <w:rsid w:val="00F31CD1"/>
    <w:rsid w:val="00F33C34"/>
    <w:rsid w:val="00F92791"/>
    <w:rsid w:val="00F97D13"/>
    <w:rsid w:val="00FB09B8"/>
    <w:rsid w:val="00FB6692"/>
    <w:rsid w:val="00FC2FA4"/>
    <w:rsid w:val="00FE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AFB99"/>
  <w15:chartTrackingRefBased/>
  <w15:docId w15:val="{EB421095-ACE2-413E-BA0B-AFC04A2E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4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2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2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2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2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2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2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2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2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2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2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2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2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2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2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2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2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4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2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4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2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42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2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42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2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2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2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215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15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5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132</cp:revision>
  <dcterms:created xsi:type="dcterms:W3CDTF">2026-09-13T14:14:00Z</dcterms:created>
  <dcterms:modified xsi:type="dcterms:W3CDTF">2026-09-13T20:51:00Z</dcterms:modified>
</cp:coreProperties>
</file>